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Your sending 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462C993A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 number</w:t>
            </w:r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4932DB" w14:paraId="64948C7D" w14:textId="77777777" w:rsidTr="00D42C21">
        <w:tc>
          <w:tcPr>
            <w:tcW w:w="9747" w:type="dxa"/>
            <w:gridSpan w:val="2"/>
          </w:tcPr>
          <w:p w14:paraId="7602CD8D" w14:textId="37FF15FB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 xml:space="preserve">Address: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4B12FA87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A05871" w14:paraId="2DC25325" w14:textId="77777777" w:rsidTr="00593E5B">
        <w:tc>
          <w:tcPr>
            <w:tcW w:w="9747" w:type="dxa"/>
            <w:gridSpan w:val="2"/>
          </w:tcPr>
          <w:p w14:paraId="2BC132B0" w14:textId="3221D952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 xml:space="preserve">E-Mail: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Contact person: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Hosting organisation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CD04A5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2755150">
                    <v:shapetype id="_x0000_t202" coordsize="21600,21600" o:spt="202" path="m,l,21600r21600,l21600,xe" w14:anchorId="1E4D2B91">
                      <v:stroke joinstyle="miter"/>
                      <v:path gradientshapeok="t" o:connecttype="rect"/>
                    </v:shapetype>
                    <v:shape id="Text Box 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">
                      <v:textbox>
                        <w:txbxContent>
                          <w:p w:rsidR="00BB5A00" w:rsidP="00BB5A00" w:rsidRDefault="00BB5A00" w14:paraId="672A6659" w14:textId="579AF52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B5A00" w:rsidP="00BB5A00" w:rsidRDefault="00BB5A00" w14:paraId="472D7E5F" w14:textId="0533C7D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>Last name: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First name: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 number: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Nationality: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Date of birth: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Place of birth</w:t>
            </w:r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CD04A5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CD04A5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CD04A5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CD04A5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CD04A5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CD04A5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CD04A5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CD04A5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>hosting organisation</w:t>
      </w:r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CD04A5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1C97" w14:textId="77777777" w:rsidR="00E55685" w:rsidRDefault="00E55685" w:rsidP="00C10ABE">
      <w:pPr>
        <w:spacing w:after="0" w:line="240" w:lineRule="auto"/>
      </w:pPr>
      <w:r>
        <w:separator/>
      </w:r>
    </w:p>
  </w:endnote>
  <w:endnote w:type="continuationSeparator" w:id="0">
    <w:p w14:paraId="6A3C4AC8" w14:textId="77777777" w:rsidR="00E55685" w:rsidRDefault="00E55685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6B1FEE42" w:rsidR="00C130E3" w:rsidRDefault="3E602D9E" w:rsidP="00C130E3">
    <w:pPr>
      <w:pStyle w:val="Fuzeile"/>
    </w:pPr>
    <w:r>
      <w:t xml:space="preserve">ICYE Switzerland, Weissensteinstrasse 16, 3008 Bern, +41 31 371 77 80, </w:t>
    </w:r>
    <w:hyperlink r:id="rId1">
      <w:r w:rsidRPr="3E602D9E">
        <w:rPr>
          <w:rStyle w:val="Hyperlink"/>
        </w:rPr>
        <w:t>www.icye.ch</w:t>
      </w:r>
    </w:hyperlink>
    <w:r>
      <w:t xml:space="preserve">, </w:t>
    </w:r>
    <w:hyperlink r:id="rId2">
      <w:r w:rsidRPr="3E602D9E">
        <w:rPr>
          <w:rStyle w:val="Hyperlink"/>
        </w:rPr>
        <w:t>astrid.tuerler@icye.ch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D1BA" w14:textId="77777777" w:rsidR="00E55685" w:rsidRDefault="00E55685" w:rsidP="00C10ABE">
      <w:pPr>
        <w:spacing w:after="0" w:line="240" w:lineRule="auto"/>
      </w:pPr>
      <w:r>
        <w:separator/>
      </w:r>
    </w:p>
  </w:footnote>
  <w:footnote w:type="continuationSeparator" w:id="0">
    <w:p w14:paraId="21985C2B" w14:textId="77777777" w:rsidR="00E55685" w:rsidRDefault="00E55685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1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932DB"/>
    <w:rsid w:val="0055769F"/>
    <w:rsid w:val="00563CB5"/>
    <w:rsid w:val="006163B0"/>
    <w:rsid w:val="006854FA"/>
    <w:rsid w:val="006B7E92"/>
    <w:rsid w:val="006F3DF7"/>
    <w:rsid w:val="00784136"/>
    <w:rsid w:val="00793C74"/>
    <w:rsid w:val="00A05871"/>
    <w:rsid w:val="00B4577A"/>
    <w:rsid w:val="00BB5A00"/>
    <w:rsid w:val="00C01DAC"/>
    <w:rsid w:val="00C10ABE"/>
    <w:rsid w:val="00C34E92"/>
    <w:rsid w:val="00CC2414"/>
    <w:rsid w:val="00CD04A5"/>
    <w:rsid w:val="00E55685"/>
    <w:rsid w:val="00E566C7"/>
    <w:rsid w:val="00FE291D"/>
    <w:rsid w:val="3E6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trid.tuerler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1643</Characters>
  <Application>Microsoft Office Word</Application>
  <DocSecurity>0</DocSecurity>
  <Lines>13</Lines>
  <Paragraphs>3</Paragraphs>
  <ScaleCrop>false</ScaleCrop>
  <Company>Deftones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Astrid Türler ICYE</cp:lastModifiedBy>
  <cp:revision>2</cp:revision>
  <dcterms:created xsi:type="dcterms:W3CDTF">2022-12-19T13:41:00Z</dcterms:created>
  <dcterms:modified xsi:type="dcterms:W3CDTF">2022-12-19T13:41:00Z</dcterms:modified>
</cp:coreProperties>
</file>